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2DE37" w14:textId="120166D0" w:rsidR="00636927" w:rsidRDefault="00734883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Year 6 Home Learning 1</w:t>
      </w:r>
      <w:r w:rsidR="00747F6A">
        <w:rPr>
          <w:rFonts w:ascii="Comic Sans MS" w:eastAsia="Comic Sans MS" w:hAnsi="Comic Sans MS" w:cs="Comic Sans MS"/>
        </w:rPr>
        <w:t>8</w:t>
      </w:r>
      <w:r>
        <w:rPr>
          <w:rFonts w:ascii="Comic Sans MS" w:eastAsia="Comic Sans MS" w:hAnsi="Comic Sans MS" w:cs="Comic Sans MS"/>
        </w:rPr>
        <w:t xml:space="preserve">/11/2020 Daily Timetable </w:t>
      </w:r>
    </w:p>
    <w:p w14:paraId="3B92DE38" w14:textId="77777777" w:rsidR="00636927" w:rsidRDefault="00636927">
      <w:pPr>
        <w:rPr>
          <w:rFonts w:ascii="Comic Sans MS" w:eastAsia="Comic Sans MS" w:hAnsi="Comic Sans MS" w:cs="Comic Sans MS"/>
        </w:rPr>
      </w:pPr>
    </w:p>
    <w:p w14:paraId="3B92DE39" w14:textId="77777777" w:rsidR="00636927" w:rsidRDefault="00636927">
      <w:pPr>
        <w:rPr>
          <w:rFonts w:ascii="Comic Sans MS" w:eastAsia="Comic Sans MS" w:hAnsi="Comic Sans MS" w:cs="Comic Sans MS"/>
        </w:rPr>
      </w:pPr>
    </w:p>
    <w:tbl>
      <w:tblPr>
        <w:tblStyle w:val="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7140"/>
      </w:tblGrid>
      <w:tr w:rsidR="00636927" w14:paraId="3B92DE3F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3A" w14:textId="77777777" w:rsidR="00636927" w:rsidRDefault="00734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Morning Tasks 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3B" w14:textId="77777777" w:rsidR="00636927" w:rsidRDefault="00734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Practise this week’s spellings using the look, cover, write,</w:t>
            </w:r>
          </w:p>
          <w:p w14:paraId="3B92DE3C" w14:textId="77777777" w:rsidR="00636927" w:rsidRDefault="00734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check method. Can you use the words in a sentence? Use this as an opportunity to discuss the meaning of the words and put them in context. Practise your cursive handwriting while you’re at it! </w:t>
            </w:r>
          </w:p>
          <w:p w14:paraId="3B92DE3D" w14:textId="192BD4B2" w:rsidR="00636927" w:rsidRDefault="00734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Daily mental maths: </w:t>
            </w:r>
            <w:hyperlink r:id="rId4">
              <w:r>
                <w:rPr>
                  <w:rFonts w:ascii="Comic Sans MS" w:eastAsia="Comic Sans MS" w:hAnsi="Comic Sans MS" w:cs="Comic Sans MS"/>
                  <w:color w:val="1155CC"/>
                  <w:u w:val="single"/>
                </w:rPr>
                <w:t>https://www.topmarks.co.uk/maths-games/daily10</w:t>
              </w:r>
            </w:hyperlink>
            <w:r>
              <w:rPr>
                <w:rFonts w:ascii="Comic Sans MS" w:eastAsia="Comic Sans MS" w:hAnsi="Comic Sans MS" w:cs="Comic Sans MS"/>
              </w:rPr>
              <w:t xml:space="preserve">  (Level Six, </w:t>
            </w:r>
            <w:r w:rsidR="00653C40">
              <w:rPr>
                <w:rFonts w:ascii="Comic Sans MS" w:eastAsia="Comic Sans MS" w:hAnsi="Comic Sans MS" w:cs="Comic Sans MS"/>
              </w:rPr>
              <w:t>division</w:t>
            </w:r>
            <w:r>
              <w:rPr>
                <w:rFonts w:ascii="Comic Sans MS" w:eastAsia="Comic Sans MS" w:hAnsi="Comic Sans MS" w:cs="Comic Sans MS"/>
              </w:rPr>
              <w:t>).</w:t>
            </w:r>
          </w:p>
          <w:p w14:paraId="3B92DE3E" w14:textId="77777777" w:rsidR="00636927" w:rsidRDefault="00734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Enjoy reading a chapter of your reading book or library book aloud to a family member. </w:t>
            </w:r>
          </w:p>
        </w:tc>
      </w:tr>
      <w:tr w:rsidR="00636927" w14:paraId="3B92DE47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40" w14:textId="77777777" w:rsidR="00636927" w:rsidRDefault="00734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English 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46" w14:textId="62A09CF9" w:rsidR="00636927" w:rsidRDefault="00734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Look through the slides on </w:t>
            </w:r>
            <w:r w:rsidR="00653C40">
              <w:rPr>
                <w:rFonts w:ascii="Comic Sans MS" w:eastAsia="Comic Sans MS" w:hAnsi="Comic Sans MS" w:cs="Comic Sans MS"/>
              </w:rPr>
              <w:t>the different types of comprehension questions- some are relatively simple</w:t>
            </w:r>
            <w:r w:rsidR="002C26BC">
              <w:rPr>
                <w:rFonts w:ascii="Comic Sans MS" w:eastAsia="Comic Sans MS" w:hAnsi="Comic Sans MS" w:cs="Comic Sans MS"/>
              </w:rPr>
              <w:t xml:space="preserve">, such as fact retrieval questions but some ask you to infer </w:t>
            </w:r>
            <w:r w:rsidR="0047381A">
              <w:rPr>
                <w:rFonts w:ascii="Comic Sans MS" w:eastAsia="Comic Sans MS" w:hAnsi="Comic Sans MS" w:cs="Comic Sans MS"/>
              </w:rPr>
              <w:t xml:space="preserve">or ‘read between the lines.’ These questions require you to write down your opinion, but supported with textual evidence. </w:t>
            </w:r>
            <w:r w:rsidR="008C29DC">
              <w:rPr>
                <w:rFonts w:ascii="Comic Sans MS" w:eastAsia="Comic Sans MS" w:hAnsi="Comic Sans MS" w:cs="Comic Sans MS"/>
              </w:rPr>
              <w:t>Re-read Episode 3: The first of the three spirits, then answer the comprehension questions.</w:t>
            </w:r>
          </w:p>
        </w:tc>
      </w:tr>
      <w:tr w:rsidR="00636927" w14:paraId="3B92DE4D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48" w14:textId="77777777" w:rsidR="00636927" w:rsidRDefault="00734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Maths 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4C" w14:textId="6776EE79" w:rsidR="00B2725A" w:rsidRDefault="00D57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We know that to add and subtract fractions, the denominators must be the same. The next step is to add and subtract mixed </w:t>
            </w:r>
            <w:r w:rsidR="00B2725A">
              <w:rPr>
                <w:rFonts w:ascii="Comic Sans MS" w:eastAsia="Comic Sans MS" w:hAnsi="Comic Sans MS" w:cs="Comic Sans MS"/>
              </w:rPr>
              <w:t xml:space="preserve">numbers! Take a look at the slides, watch this tutorial </w:t>
            </w:r>
            <w:hyperlink r:id="rId5" w:history="1">
              <w:r w:rsidR="00DF2403" w:rsidRPr="00EF6FEC">
                <w:rPr>
                  <w:rStyle w:val="Hyperlink"/>
                  <w:rFonts w:ascii="Comic Sans MS" w:eastAsia="Comic Sans MS" w:hAnsi="Comic Sans MS" w:cs="Comic Sans MS"/>
                </w:rPr>
                <w:t>https://vimeo.com/471345176</w:t>
              </w:r>
            </w:hyperlink>
            <w:r w:rsidR="00DF2403">
              <w:rPr>
                <w:rFonts w:ascii="Comic Sans MS" w:eastAsia="Comic Sans MS" w:hAnsi="Comic Sans MS" w:cs="Comic Sans MS"/>
              </w:rPr>
              <w:t xml:space="preserve"> </w:t>
            </w:r>
            <w:r w:rsidR="00B2725A">
              <w:rPr>
                <w:rFonts w:ascii="Comic Sans MS" w:eastAsia="Comic Sans MS" w:hAnsi="Comic Sans MS" w:cs="Comic Sans MS"/>
              </w:rPr>
              <w:t xml:space="preserve">and </w:t>
            </w:r>
            <w:r w:rsidR="00DF2403">
              <w:rPr>
                <w:rFonts w:ascii="Comic Sans MS" w:eastAsia="Comic Sans MS" w:hAnsi="Comic Sans MS" w:cs="Comic Sans MS"/>
              </w:rPr>
              <w:t xml:space="preserve">then </w:t>
            </w:r>
            <w:r w:rsidR="00B2725A">
              <w:rPr>
                <w:rFonts w:ascii="Comic Sans MS" w:eastAsia="Comic Sans MS" w:hAnsi="Comic Sans MS" w:cs="Comic Sans MS"/>
              </w:rPr>
              <w:t xml:space="preserve">complete the accompanying worksheet. </w:t>
            </w:r>
          </w:p>
        </w:tc>
      </w:tr>
      <w:tr w:rsidR="00636927" w14:paraId="3B92DE55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4E" w14:textId="78A4E194" w:rsidR="00636927" w:rsidRDefault="00C85E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French 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54" w14:textId="669F6756" w:rsidR="00636927" w:rsidRDefault="00593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In French, w</w:t>
            </w:r>
            <w:r w:rsidR="001D642D">
              <w:rPr>
                <w:rFonts w:ascii="Comic Sans MS" w:eastAsia="Comic Sans MS" w:hAnsi="Comic Sans MS" w:cs="Comic Sans MS"/>
              </w:rPr>
              <w:t>e</w:t>
            </w:r>
            <w:r>
              <w:rPr>
                <w:rFonts w:ascii="Comic Sans MS" w:eastAsia="Comic Sans MS" w:hAnsi="Comic Sans MS" w:cs="Comic Sans MS"/>
              </w:rPr>
              <w:t xml:space="preserve"> are</w:t>
            </w:r>
            <w:r w:rsidR="001D642D">
              <w:rPr>
                <w:rFonts w:ascii="Comic Sans MS" w:eastAsia="Comic Sans MS" w:hAnsi="Comic Sans MS" w:cs="Comic Sans MS"/>
              </w:rPr>
              <w:t xml:space="preserve"> learning to count </w:t>
            </w:r>
            <w:r>
              <w:rPr>
                <w:rFonts w:ascii="Comic Sans MS" w:eastAsia="Comic Sans MS" w:hAnsi="Comic Sans MS" w:cs="Comic Sans MS"/>
              </w:rPr>
              <w:t xml:space="preserve">in tens. Test your knowledge on this number quiz! </w:t>
            </w:r>
          </w:p>
        </w:tc>
      </w:tr>
      <w:tr w:rsidR="00C85E6F" w14:paraId="4899532C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E775A" w14:textId="7391C97C" w:rsidR="00C85E6F" w:rsidRDefault="00C85E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PE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59CB3" w14:textId="30E3C4D4" w:rsidR="00C85E6F" w:rsidRDefault="00593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Take a break! Get outside and do some exercise of your choice</w:t>
            </w:r>
            <w:r w:rsidR="00CE025A">
              <w:rPr>
                <w:rFonts w:ascii="Comic Sans MS" w:eastAsia="Comic Sans MS" w:hAnsi="Comic Sans MS" w:cs="Comic Sans MS"/>
              </w:rPr>
              <w:t xml:space="preserve">. Can you get your heart pumping? 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  <w:r w:rsidR="00DF2403">
              <w:rPr>
                <w:rFonts w:ascii="Comic Sans MS" w:eastAsia="Comic Sans MS" w:hAnsi="Comic Sans MS" w:cs="Comic Sans MS"/>
              </w:rPr>
              <w:t xml:space="preserve">We are </w:t>
            </w:r>
            <w:r w:rsidR="007B3361">
              <w:rPr>
                <w:rFonts w:ascii="Comic Sans MS" w:eastAsia="Comic Sans MS" w:hAnsi="Comic Sans MS" w:cs="Comic Sans MS"/>
              </w:rPr>
              <w:t>learning the skills needed for basketball at school, so perhaps you could perfect your throwing and catching technique</w:t>
            </w:r>
            <w:r w:rsidR="00694F92">
              <w:rPr>
                <w:rFonts w:ascii="Comic Sans MS" w:eastAsia="Comic Sans MS" w:hAnsi="Comic Sans MS" w:cs="Comic Sans MS"/>
              </w:rPr>
              <w:t xml:space="preserve">. </w:t>
            </w:r>
          </w:p>
        </w:tc>
      </w:tr>
    </w:tbl>
    <w:p w14:paraId="3B92DE56" w14:textId="77777777" w:rsidR="00636927" w:rsidRDefault="00636927">
      <w:pPr>
        <w:rPr>
          <w:rFonts w:ascii="Comic Sans MS" w:eastAsia="Comic Sans MS" w:hAnsi="Comic Sans MS" w:cs="Comic Sans MS"/>
        </w:rPr>
      </w:pPr>
    </w:p>
    <w:sectPr w:rsidR="0063692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927"/>
    <w:rsid w:val="001D642D"/>
    <w:rsid w:val="002C26BC"/>
    <w:rsid w:val="0047381A"/>
    <w:rsid w:val="00593017"/>
    <w:rsid w:val="00636927"/>
    <w:rsid w:val="00653C40"/>
    <w:rsid w:val="00694F92"/>
    <w:rsid w:val="00734883"/>
    <w:rsid w:val="00747F6A"/>
    <w:rsid w:val="007B3361"/>
    <w:rsid w:val="008C29DC"/>
    <w:rsid w:val="00B2725A"/>
    <w:rsid w:val="00C85E6F"/>
    <w:rsid w:val="00CE025A"/>
    <w:rsid w:val="00D57DB3"/>
    <w:rsid w:val="00DF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2DE37"/>
  <w15:docId w15:val="{B6FDD5EF-5EC7-400D-B7A6-0C33C652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F24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4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meo.com/471345176" TargetMode="External"/><Relationship Id="rId4" Type="http://schemas.openxmlformats.org/officeDocument/2006/relationships/hyperlink" Target="https://www.topmarks.co.uk/maths-games/daily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Frankie O'Reilly</cp:lastModifiedBy>
  <cp:revision>16</cp:revision>
  <dcterms:created xsi:type="dcterms:W3CDTF">2020-11-17T20:05:00Z</dcterms:created>
  <dcterms:modified xsi:type="dcterms:W3CDTF">2020-11-17T20:19:00Z</dcterms:modified>
</cp:coreProperties>
</file>